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sz w:val="22"/>
          <w:szCs w:val="22"/>
        </w:rPr>
        <w:id w:val="-684903414"/>
        <w:lock w:val="contentLocked"/>
        <w:placeholder>
          <w:docPart w:val="DefaultPlaceholder_1082065158"/>
        </w:placeholder>
        <w:group/>
      </w:sdtPr>
      <w:sdtContent>
        <w:p w:rsidR="00BD5794" w:rsidRPr="009250A0" w:rsidRDefault="00BD5794" w:rsidP="00093DB4">
          <w:pPr>
            <w:rPr>
              <w:rFonts w:ascii="Times New Roman" w:hAnsi="Times New Roman"/>
              <w:sz w:val="22"/>
              <w:szCs w:val="22"/>
            </w:rPr>
          </w:pPr>
        </w:p>
        <w:p w:rsidR="00BD5794" w:rsidRPr="009250A0" w:rsidRDefault="00BD5794" w:rsidP="00093DB4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9250A0">
            <w:rPr>
              <w:rFonts w:ascii="Times New Roman" w:hAnsi="Times New Roman"/>
              <w:b/>
              <w:sz w:val="22"/>
              <w:szCs w:val="22"/>
            </w:rPr>
            <w:t>UNIVERSITY OF ALASKA ANCHORAGE</w:t>
          </w:r>
        </w:p>
        <w:p w:rsidR="00BD5794" w:rsidRPr="009250A0" w:rsidRDefault="00BD5794" w:rsidP="00093DB4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9250A0">
            <w:rPr>
              <w:rFonts w:ascii="Times New Roman" w:hAnsi="Times New Roman"/>
              <w:sz w:val="22"/>
              <w:szCs w:val="22"/>
            </w:rPr>
            <w:t>Guide for the</w:t>
          </w:r>
        </w:p>
        <w:p w:rsidR="00BD5794" w:rsidRPr="009250A0" w:rsidRDefault="00BD5794" w:rsidP="00093DB4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9250A0">
            <w:rPr>
              <w:rFonts w:ascii="Times New Roman" w:hAnsi="Times New Roman"/>
              <w:b/>
              <w:sz w:val="22"/>
              <w:szCs w:val="22"/>
            </w:rPr>
            <w:t>EVALUATION OF TERM FACULTY</w:t>
          </w:r>
        </w:p>
        <w:p w:rsidR="00BD5794" w:rsidRPr="009250A0" w:rsidRDefault="00BD5794" w:rsidP="00093DB4">
          <w:pPr>
            <w:rPr>
              <w:rFonts w:ascii="Times New Roman" w:hAnsi="Times New Roman"/>
              <w:sz w:val="22"/>
              <w:szCs w:val="22"/>
            </w:rPr>
          </w:pPr>
        </w:p>
        <w:p w:rsidR="00BD5794" w:rsidRPr="009250A0" w:rsidRDefault="00BD5794" w:rsidP="00093DB4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9250A0">
            <w:rPr>
              <w:rFonts w:ascii="Times New Roman" w:hAnsi="Times New Roman"/>
              <w:sz w:val="22"/>
              <w:szCs w:val="22"/>
            </w:rPr>
            <w:t>ACADEMIC YEAR</w:t>
          </w:r>
          <w:r w:rsidR="00A87D9A" w:rsidRPr="009250A0">
            <w:rPr>
              <w:rFonts w:ascii="Times New Roman" w:hAnsi="Times New Roman"/>
              <w:sz w:val="22"/>
              <w:szCs w:val="22"/>
            </w:rPr>
            <w:t xml:space="preserve"> </w:t>
          </w:r>
          <w:sdt>
            <w:sdtPr>
              <w:rPr>
                <w:rFonts w:ascii="Times New Roman" w:hAnsi="Times New Roman"/>
                <w:sz w:val="22"/>
                <w:szCs w:val="22"/>
              </w:rPr>
              <w:id w:val="1567527469"/>
              <w:placeholder>
                <w:docPart w:val="1E1A57260EF24E2DA26DA06375C686C3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2"/>
                    <w:szCs w:val="22"/>
                  </w:rPr>
                  <w:id w:val="864106153"/>
                  <w:placeholder>
                    <w:docPart w:val="047AC9C6687B49CE890173F007E0BC0A"/>
                  </w:placeholder>
                  <w:showingPlcHdr/>
                </w:sdtPr>
                <w:sdtEndPr/>
                <w:sdtContent>
                  <w:r w:rsidR="009250A0" w:rsidRPr="009250A0">
                    <w:rPr>
                      <w:rStyle w:val="PlaceholderText"/>
                      <w:rFonts w:ascii="Times New Roman" w:hAnsi="Times New Roman"/>
                      <w:sz w:val="22"/>
                      <w:szCs w:val="22"/>
                      <w:u w:val="single"/>
                    </w:rPr>
                    <w:t>Click here to enter text.</w:t>
                  </w:r>
                </w:sdtContent>
              </w:sdt>
            </w:sdtContent>
          </w:sdt>
        </w:p>
        <w:p w:rsidR="00BD5794" w:rsidRPr="009250A0" w:rsidRDefault="00BD5794" w:rsidP="00093DB4">
          <w:pPr>
            <w:rPr>
              <w:rFonts w:ascii="Times New Roman" w:hAnsi="Times New Roman"/>
              <w:sz w:val="22"/>
              <w:szCs w:val="22"/>
            </w:rPr>
          </w:pPr>
        </w:p>
        <w:p w:rsidR="00BD5794" w:rsidRPr="009250A0" w:rsidRDefault="009250A0" w:rsidP="00093DB4">
          <w:pPr>
            <w:rPr>
              <w:rFonts w:ascii="Times New Roman" w:hAnsi="Times New Roman"/>
              <w:sz w:val="22"/>
              <w:szCs w:val="22"/>
            </w:rPr>
          </w:pPr>
          <w:r w:rsidRPr="009250A0">
            <w:rPr>
              <w:rFonts w:ascii="Times New Roman" w:hAnsi="Times New Roman"/>
              <w:sz w:val="22"/>
              <w:szCs w:val="22"/>
            </w:rPr>
            <w:t xml:space="preserve">NAME: </w:t>
          </w:r>
          <w:sdt>
            <w:sdtPr>
              <w:rPr>
                <w:rFonts w:ascii="Times New Roman" w:hAnsi="Times New Roman"/>
                <w:sz w:val="22"/>
                <w:szCs w:val="22"/>
              </w:rPr>
              <w:id w:val="477804213"/>
              <w:placeholder>
                <w:docPart w:val="828CF77AA5A246E1AA48C41C8AF4E5BE"/>
              </w:placeholder>
              <w:showingPlcHdr/>
            </w:sdtPr>
            <w:sdtEndPr/>
            <w:sdtContent>
              <w:r w:rsidRPr="009250A0">
                <w:rPr>
                  <w:rStyle w:val="PlaceholderText"/>
                  <w:rFonts w:ascii="Times New Roman" w:hAnsi="Times New Roman"/>
                  <w:sz w:val="22"/>
                  <w:szCs w:val="22"/>
                  <w:u w:val="single"/>
                </w:rPr>
                <w:t>Click here to enter text.</w:t>
              </w:r>
            </w:sdtContent>
          </w:sdt>
        </w:p>
        <w:p w:rsidR="00BD5794" w:rsidRPr="009250A0" w:rsidRDefault="00BD5794" w:rsidP="00093DB4">
          <w:pPr>
            <w:rPr>
              <w:rFonts w:ascii="Times New Roman" w:hAnsi="Times New Roman"/>
              <w:sz w:val="22"/>
              <w:szCs w:val="22"/>
            </w:rPr>
          </w:pPr>
        </w:p>
        <w:p w:rsidR="00BD5794" w:rsidRPr="009250A0" w:rsidRDefault="00BD5794" w:rsidP="00093DB4">
          <w:pPr>
            <w:rPr>
              <w:rFonts w:ascii="Times New Roman" w:hAnsi="Times New Roman"/>
              <w:sz w:val="22"/>
              <w:szCs w:val="22"/>
            </w:rPr>
          </w:pPr>
          <w:r w:rsidRPr="009250A0">
            <w:rPr>
              <w:rFonts w:ascii="Times New Roman" w:hAnsi="Times New Roman"/>
              <w:sz w:val="22"/>
              <w:szCs w:val="22"/>
            </w:rPr>
            <w:t xml:space="preserve">SPECIAL </w:t>
          </w:r>
        </w:p>
        <w:p w:rsidR="009250A0" w:rsidRPr="009250A0" w:rsidRDefault="00BD5794" w:rsidP="009250A0">
          <w:pPr>
            <w:rPr>
              <w:rFonts w:ascii="Times New Roman" w:hAnsi="Times New Roman"/>
              <w:sz w:val="22"/>
              <w:szCs w:val="22"/>
            </w:rPr>
          </w:pPr>
          <w:r w:rsidRPr="009250A0">
            <w:rPr>
              <w:rFonts w:ascii="Times New Roman" w:hAnsi="Times New Roman"/>
              <w:sz w:val="22"/>
              <w:szCs w:val="22"/>
            </w:rPr>
            <w:t>ACADEMIC RANK:  TER</w:t>
          </w:r>
          <w:r w:rsidR="009250A0" w:rsidRPr="009250A0">
            <w:rPr>
              <w:rFonts w:ascii="Times New Roman" w:hAnsi="Times New Roman"/>
              <w:sz w:val="22"/>
              <w:szCs w:val="22"/>
            </w:rPr>
            <w:t xml:space="preserve">M </w:t>
          </w:r>
          <w:sdt>
            <w:sdtPr>
              <w:rPr>
                <w:rFonts w:ascii="Times New Roman" w:hAnsi="Times New Roman"/>
                <w:sz w:val="22"/>
                <w:szCs w:val="22"/>
              </w:rPr>
              <w:id w:val="109017468"/>
              <w:placeholder>
                <w:docPart w:val="3D427223842843AEAC15179B12146AF1"/>
              </w:placeholder>
              <w:showingPlcHdr/>
            </w:sdtPr>
            <w:sdtEndPr/>
            <w:sdtContent>
              <w:r w:rsidR="009250A0" w:rsidRPr="009250A0">
                <w:rPr>
                  <w:rStyle w:val="PlaceholderText"/>
                  <w:rFonts w:ascii="Times New Roman" w:hAnsi="Times New Roman"/>
                  <w:sz w:val="22"/>
                  <w:szCs w:val="22"/>
                  <w:u w:val="single"/>
                </w:rPr>
                <w:t>Click here to enter text.</w:t>
              </w:r>
            </w:sdtContent>
          </w:sdt>
          <w:r w:rsidRPr="009250A0">
            <w:rPr>
              <w:rFonts w:ascii="Times New Roman" w:hAnsi="Times New Roman"/>
              <w:sz w:val="22"/>
              <w:szCs w:val="22"/>
            </w:rPr>
            <w:t xml:space="preserve">   </w:t>
          </w:r>
          <w:r w:rsidR="009250A0" w:rsidRPr="009250A0">
            <w:rPr>
              <w:rFonts w:ascii="Times New Roman" w:hAnsi="Times New Roman"/>
              <w:sz w:val="22"/>
              <w:szCs w:val="22"/>
            </w:rPr>
            <w:t>of</w:t>
          </w:r>
          <w:r w:rsidR="00AA615D">
            <w:rPr>
              <w:rFonts w:ascii="Times New Roman" w:hAnsi="Times New Roman"/>
              <w:sz w:val="22"/>
              <w:szCs w:val="22"/>
            </w:rPr>
            <w:t xml:space="preserve">  </w:t>
          </w:r>
          <w:r w:rsidR="009250A0" w:rsidRPr="009250A0">
            <w:rPr>
              <w:rFonts w:ascii="Times New Roman" w:hAnsi="Times New Roman"/>
              <w:sz w:val="22"/>
              <w:szCs w:val="22"/>
            </w:rPr>
            <w:t xml:space="preserve"> </w:t>
          </w:r>
          <w:sdt>
            <w:sdtPr>
              <w:rPr>
                <w:rFonts w:ascii="Times New Roman" w:hAnsi="Times New Roman"/>
                <w:sz w:val="22"/>
                <w:szCs w:val="22"/>
              </w:rPr>
              <w:id w:val="1455373245"/>
              <w:placeholder>
                <w:docPart w:val="B34F0EDED3BC45428767F75C51A25E5F"/>
              </w:placeholder>
              <w:showingPlcHdr/>
            </w:sdtPr>
            <w:sdtEndPr/>
            <w:sdtContent>
              <w:r w:rsidR="009250A0" w:rsidRPr="009250A0">
                <w:rPr>
                  <w:rStyle w:val="PlaceholderText"/>
                  <w:rFonts w:ascii="Times New Roman" w:hAnsi="Times New Roman"/>
                  <w:sz w:val="22"/>
                  <w:szCs w:val="22"/>
                  <w:u w:val="single"/>
                </w:rPr>
                <w:t>Click here to enter text.</w:t>
              </w:r>
            </w:sdtContent>
          </w:sdt>
        </w:p>
        <w:p w:rsidR="00BD5794" w:rsidRPr="009250A0" w:rsidRDefault="009250A0" w:rsidP="009250A0">
          <w:pPr>
            <w:ind w:left="1440" w:firstLine="720"/>
            <w:rPr>
              <w:rFonts w:ascii="Times New Roman" w:hAnsi="Times New Roman"/>
              <w:sz w:val="22"/>
              <w:szCs w:val="22"/>
            </w:rPr>
          </w:pPr>
          <w:r w:rsidRPr="009250A0">
            <w:rPr>
              <w:rFonts w:ascii="Times New Roman" w:hAnsi="Times New Roman"/>
              <w:sz w:val="22"/>
              <w:szCs w:val="22"/>
            </w:rPr>
            <w:t xml:space="preserve">   </w:t>
          </w:r>
          <w:r w:rsidR="00BD5794" w:rsidRPr="009250A0">
            <w:rPr>
              <w:rFonts w:ascii="Times New Roman" w:hAnsi="Times New Roman"/>
              <w:sz w:val="22"/>
              <w:szCs w:val="22"/>
            </w:rPr>
            <w:t>(ASSISTANT, ASSOCIATE, ETC)   (DISCIPLINE)</w:t>
          </w:r>
        </w:p>
        <w:p w:rsidR="00BD5794" w:rsidRPr="009250A0" w:rsidRDefault="00BD5794" w:rsidP="00093DB4">
          <w:pPr>
            <w:rPr>
              <w:rFonts w:ascii="Times New Roman" w:hAnsi="Times New Roman"/>
              <w:sz w:val="22"/>
              <w:szCs w:val="22"/>
            </w:rPr>
          </w:pPr>
        </w:p>
        <w:p w:rsidR="00BD5794" w:rsidRPr="009250A0" w:rsidRDefault="00BD5794" w:rsidP="00093DB4">
          <w:pPr>
            <w:rPr>
              <w:rFonts w:ascii="Times New Roman" w:hAnsi="Times New Roman"/>
              <w:sz w:val="22"/>
              <w:szCs w:val="22"/>
            </w:rPr>
          </w:pPr>
          <w:r w:rsidRPr="009250A0">
            <w:rPr>
              <w:rFonts w:ascii="Times New Roman" w:hAnsi="Times New Roman"/>
              <w:sz w:val="22"/>
              <w:szCs w:val="22"/>
            </w:rPr>
            <w:t xml:space="preserve"> in the SCHOOL/COLLEGE  o</w:t>
          </w:r>
          <w:r w:rsidR="009250A0" w:rsidRPr="009250A0">
            <w:rPr>
              <w:rFonts w:ascii="Times New Roman" w:hAnsi="Times New Roman"/>
              <w:sz w:val="22"/>
              <w:szCs w:val="22"/>
            </w:rPr>
            <w:t xml:space="preserve">f </w:t>
          </w:r>
          <w:sdt>
            <w:sdtPr>
              <w:rPr>
                <w:rFonts w:ascii="Times New Roman" w:hAnsi="Times New Roman"/>
                <w:sz w:val="22"/>
                <w:szCs w:val="22"/>
              </w:rPr>
              <w:id w:val="633996846"/>
              <w:placeholder>
                <w:docPart w:val="C716BBABC9084C188B59B979845F6A8B"/>
              </w:placeholder>
              <w:showingPlcHdr/>
            </w:sdtPr>
            <w:sdtEndPr/>
            <w:sdtContent>
              <w:r w:rsidR="009250A0" w:rsidRPr="009250A0">
                <w:rPr>
                  <w:rStyle w:val="PlaceholderText"/>
                  <w:rFonts w:ascii="Times New Roman" w:hAnsi="Times New Roman"/>
                  <w:sz w:val="22"/>
                  <w:szCs w:val="22"/>
                  <w:u w:val="single"/>
                </w:rPr>
                <w:t>Click here to enter text.</w:t>
              </w:r>
            </w:sdtContent>
          </w:sdt>
          <w:r w:rsidRPr="009250A0">
            <w:rPr>
              <w:rFonts w:ascii="Times New Roman" w:hAnsi="Times New Roman"/>
              <w:sz w:val="22"/>
              <w:szCs w:val="22"/>
            </w:rPr>
            <w:t xml:space="preserve">  at    </w:t>
          </w:r>
          <w:sdt>
            <w:sdtPr>
              <w:rPr>
                <w:rFonts w:ascii="Times New Roman" w:hAnsi="Times New Roman"/>
                <w:sz w:val="22"/>
                <w:szCs w:val="22"/>
              </w:rPr>
              <w:id w:val="-835076896"/>
              <w:placeholder>
                <w:docPart w:val="B56439CF202843518FA0CFE43A86F466"/>
              </w:placeholder>
              <w:showingPlcHdr/>
            </w:sdtPr>
            <w:sdtEndPr/>
            <w:sdtContent>
              <w:r w:rsidR="009250A0" w:rsidRPr="009250A0">
                <w:rPr>
                  <w:rStyle w:val="PlaceholderText"/>
                  <w:rFonts w:ascii="Times New Roman" w:hAnsi="Times New Roman"/>
                  <w:sz w:val="22"/>
                  <w:szCs w:val="22"/>
                  <w:u w:val="single"/>
                </w:rPr>
                <w:t>Click here to enter text.</w:t>
              </w:r>
            </w:sdtContent>
          </w:sdt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="009250A0"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>(EXTENDED COLLEGE)</w:t>
          </w:r>
        </w:p>
        <w:p w:rsidR="00BD5794" w:rsidRPr="009250A0" w:rsidRDefault="00BD5794" w:rsidP="00093DB4">
          <w:pPr>
            <w:rPr>
              <w:rFonts w:ascii="Times New Roman" w:hAnsi="Times New Roman"/>
              <w:sz w:val="22"/>
              <w:szCs w:val="22"/>
            </w:rPr>
          </w:pPr>
        </w:p>
        <w:p w:rsidR="00BD5794" w:rsidRPr="009250A0" w:rsidRDefault="00BD5794" w:rsidP="00093DB4">
          <w:pPr>
            <w:rPr>
              <w:rFonts w:ascii="Times New Roman" w:hAnsi="Times New Roman"/>
              <w:sz w:val="22"/>
              <w:szCs w:val="22"/>
            </w:rPr>
          </w:pPr>
          <w:r w:rsidRPr="009250A0">
            <w:rPr>
              <w:rFonts w:ascii="Times New Roman" w:hAnsi="Times New Roman"/>
              <w:sz w:val="22"/>
              <w:szCs w:val="22"/>
            </w:rPr>
            <w:t>CURRENT TER</w:t>
          </w:r>
          <w:r w:rsidR="004C5D3A" w:rsidRPr="009250A0">
            <w:rPr>
              <w:rFonts w:ascii="Times New Roman" w:hAnsi="Times New Roman"/>
              <w:sz w:val="22"/>
              <w:szCs w:val="22"/>
            </w:rPr>
            <w:t xml:space="preserve">M APPT DATE </w:t>
          </w:r>
          <w:sdt>
            <w:sdtPr>
              <w:rPr>
                <w:rFonts w:ascii="Times New Roman" w:hAnsi="Times New Roman"/>
                <w:sz w:val="22"/>
                <w:szCs w:val="22"/>
              </w:rPr>
              <w:id w:val="338356115"/>
              <w:placeholder>
                <w:docPart w:val="4BC7EDEE65914F8DA21CDBD5B4B40831"/>
              </w:placeholder>
              <w:showingPlcHdr/>
            </w:sdtPr>
            <w:sdtEndPr/>
            <w:sdtContent>
              <w:r w:rsidR="009250A0" w:rsidRPr="009250A0">
                <w:rPr>
                  <w:rStyle w:val="PlaceholderText"/>
                  <w:rFonts w:ascii="Times New Roman" w:hAnsi="Times New Roman"/>
                  <w:sz w:val="22"/>
                  <w:szCs w:val="22"/>
                  <w:u w:val="single"/>
                </w:rPr>
                <w:t>Click here to enter text.</w:t>
              </w:r>
            </w:sdtContent>
          </w:sdt>
          <w:r w:rsidR="004C5D3A" w:rsidRPr="009250A0">
            <w:rPr>
              <w:rFonts w:ascii="Times New Roman" w:hAnsi="Times New Roman"/>
              <w:sz w:val="22"/>
              <w:szCs w:val="22"/>
            </w:rPr>
            <w:t xml:space="preserve"> </w:t>
          </w:r>
          <w:r w:rsidRPr="009250A0">
            <w:rPr>
              <w:rFonts w:ascii="Times New Roman" w:hAnsi="Times New Roman"/>
              <w:sz w:val="22"/>
              <w:szCs w:val="22"/>
            </w:rPr>
            <w:t xml:space="preserve">  LENGTH</w:t>
          </w:r>
          <w:r w:rsidR="004C5D3A" w:rsidRPr="009250A0">
            <w:rPr>
              <w:rFonts w:ascii="Times New Roman" w:hAnsi="Times New Roman"/>
              <w:sz w:val="22"/>
              <w:szCs w:val="22"/>
            </w:rPr>
            <w:t xml:space="preserve"> </w:t>
          </w:r>
          <w:r w:rsidRPr="009250A0">
            <w:rPr>
              <w:rFonts w:ascii="Times New Roman" w:hAnsi="Times New Roman"/>
              <w:sz w:val="22"/>
              <w:szCs w:val="22"/>
            </w:rPr>
            <w:t>OF</w:t>
          </w:r>
          <w:r w:rsidR="004C5D3A" w:rsidRPr="009250A0">
            <w:rPr>
              <w:rFonts w:ascii="Times New Roman" w:hAnsi="Times New Roman"/>
              <w:sz w:val="22"/>
              <w:szCs w:val="22"/>
            </w:rPr>
            <w:t xml:space="preserve">  </w:t>
          </w:r>
          <w:r w:rsidRPr="009250A0">
            <w:rPr>
              <w:rFonts w:ascii="Times New Roman" w:hAnsi="Times New Roman"/>
              <w:sz w:val="22"/>
              <w:szCs w:val="22"/>
            </w:rPr>
            <w:t>APPOINTMENT</w:t>
          </w:r>
          <w:r w:rsidR="009250A0" w:rsidRPr="009250A0">
            <w:rPr>
              <w:rFonts w:ascii="Times New Roman" w:hAnsi="Times New Roman"/>
              <w:sz w:val="22"/>
              <w:szCs w:val="22"/>
            </w:rPr>
            <w:t xml:space="preserve"> </w:t>
          </w:r>
          <w:sdt>
            <w:sdtPr>
              <w:rPr>
                <w:rFonts w:ascii="Times New Roman" w:hAnsi="Times New Roman"/>
                <w:sz w:val="22"/>
                <w:szCs w:val="22"/>
              </w:rPr>
              <w:id w:val="729115170"/>
              <w:placeholder>
                <w:docPart w:val="97B7CE71ECC5441C8C397B72908CA17F"/>
              </w:placeholder>
              <w:showingPlcHdr/>
            </w:sdtPr>
            <w:sdtEndPr/>
            <w:sdtContent>
              <w:r w:rsidR="009250A0" w:rsidRPr="009250A0">
                <w:rPr>
                  <w:rStyle w:val="PlaceholderText"/>
                  <w:rFonts w:ascii="Times New Roman" w:hAnsi="Times New Roman"/>
                  <w:sz w:val="22"/>
                  <w:szCs w:val="22"/>
                  <w:u w:val="single"/>
                </w:rPr>
                <w:t>Click here to enter text.</w:t>
              </w:r>
            </w:sdtContent>
          </w:sdt>
        </w:p>
        <w:p w:rsidR="00BD5794" w:rsidRPr="009250A0" w:rsidRDefault="00BD5794" w:rsidP="00093DB4">
          <w:pPr>
            <w:rPr>
              <w:rFonts w:ascii="Times New Roman" w:hAnsi="Times New Roman"/>
              <w:sz w:val="22"/>
              <w:szCs w:val="22"/>
            </w:rPr>
          </w:pPr>
        </w:p>
        <w:p w:rsidR="00BD5794" w:rsidRPr="009250A0" w:rsidRDefault="009250A0" w:rsidP="00093DB4">
          <w:pPr>
            <w:rPr>
              <w:rFonts w:ascii="Times New Roman" w:hAnsi="Times New Roman"/>
              <w:sz w:val="22"/>
              <w:szCs w:val="22"/>
            </w:rPr>
          </w:pPr>
          <w:r w:rsidRPr="009250A0">
            <w:rPr>
              <w:rFonts w:ascii="Times New Roman" w:hAnsi="Times New Roman"/>
              <w:sz w:val="22"/>
              <w:szCs w:val="22"/>
            </w:rPr>
            <w:t xml:space="preserve">WORKLOAD CATEGORY </w:t>
          </w:r>
          <w:sdt>
            <w:sdtPr>
              <w:rPr>
                <w:rFonts w:ascii="Times New Roman" w:hAnsi="Times New Roman"/>
                <w:sz w:val="22"/>
                <w:szCs w:val="22"/>
              </w:rPr>
              <w:tag w:val="BIA, BIV, TRI"/>
              <w:id w:val="-223298198"/>
              <w:placeholder>
                <w:docPart w:val="90BF370D094547F2A3D4B6C280854EB2"/>
              </w:placeholder>
              <w:showingPlcHdr/>
            </w:sdtPr>
            <w:sdtEndPr/>
            <w:sdtContent>
              <w:r w:rsidRPr="009250A0">
                <w:rPr>
                  <w:rStyle w:val="PlaceholderText"/>
                  <w:rFonts w:ascii="Times New Roman" w:hAnsi="Times New Roman"/>
                  <w:sz w:val="22"/>
                  <w:szCs w:val="22"/>
                  <w:u w:val="single"/>
                </w:rPr>
                <w:t>Click here to enter text.</w:t>
              </w:r>
            </w:sdtContent>
          </w:sdt>
        </w:p>
        <w:p w:rsidR="00BD5794" w:rsidRPr="009250A0" w:rsidRDefault="00BD5794" w:rsidP="00093DB4">
          <w:pPr>
            <w:rPr>
              <w:rFonts w:ascii="Times New Roman" w:hAnsi="Times New Roman"/>
              <w:sz w:val="22"/>
              <w:szCs w:val="22"/>
            </w:rPr>
          </w:pPr>
        </w:p>
        <w:p w:rsidR="00C328C9" w:rsidRPr="009250A0" w:rsidRDefault="00BD5794" w:rsidP="00093DB4">
          <w:pPr>
            <w:rPr>
              <w:rFonts w:ascii="Times New Roman" w:hAnsi="Times New Roman"/>
              <w:sz w:val="22"/>
              <w:szCs w:val="22"/>
            </w:rPr>
          </w:pPr>
          <w:r w:rsidRPr="009250A0">
            <w:rPr>
              <w:rFonts w:ascii="Times New Roman" w:hAnsi="Times New Roman"/>
              <w:sz w:val="22"/>
              <w:szCs w:val="22"/>
            </w:rPr>
            <w:t xml:space="preserve">The evaluation of faculty on a term appointment should occur at or near the conclusion of the appointment period, i.e., in April if appointed for a full academic year.  </w:t>
          </w:r>
          <w:r w:rsidR="00C328C9" w:rsidRPr="009250A0">
            <w:rPr>
              <w:rFonts w:ascii="Times New Roman" w:hAnsi="Times New Roman"/>
              <w:sz w:val="22"/>
              <w:szCs w:val="22"/>
            </w:rPr>
            <w:t>The evaluation should be based on the faculty member’s performance in each area of responsibility specified in their current workload agreement.</w:t>
          </w:r>
        </w:p>
        <w:sdt>
          <w:sdtPr>
            <w:rPr>
              <w:rFonts w:ascii="Times New Roman" w:hAnsi="Times New Roman"/>
              <w:sz w:val="22"/>
              <w:szCs w:val="22"/>
            </w:rPr>
            <w:id w:val="314303029"/>
            <w:placeholder>
              <w:docPart w:val="94E06FAB66074F21A1F37A282D64A937"/>
            </w:placeholder>
            <w:showingPlcHdr/>
          </w:sdtPr>
          <w:sdtEndPr/>
          <w:sdtContent>
            <w:p w:rsidR="00BD5794" w:rsidRPr="009250A0" w:rsidRDefault="009250A0" w:rsidP="00093DB4">
              <w:pPr>
                <w:pBdr>
                  <w:top w:val="double" w:sz="6" w:space="2" w:color="auto"/>
                  <w:left w:val="double" w:sz="6" w:space="2" w:color="auto"/>
                  <w:bottom w:val="double" w:sz="6" w:space="2" w:color="auto"/>
                  <w:right w:val="double" w:sz="6" w:space="2" w:color="auto"/>
                </w:pBdr>
                <w:rPr>
                  <w:rFonts w:ascii="Times New Roman" w:hAnsi="Times New Roman"/>
                  <w:sz w:val="22"/>
                  <w:szCs w:val="22"/>
                </w:rPr>
              </w:pPr>
              <w:r w:rsidRPr="009250A0">
                <w:rPr>
                  <w:rStyle w:val="PlaceholderText"/>
                  <w:rFonts w:ascii="Times New Roman" w:hAnsi="Times New Roman"/>
                  <w:sz w:val="22"/>
                  <w:szCs w:val="22"/>
                  <w:u w:val="single"/>
                </w:rPr>
                <w:t>Click here to enter text.</w:t>
              </w:r>
            </w:p>
          </w:sdtContent>
        </w:sdt>
        <w:p w:rsidR="00BD5794" w:rsidRPr="009250A0" w:rsidRDefault="00BD5794" w:rsidP="00093DB4">
          <w:pPr>
            <w:rPr>
              <w:rFonts w:ascii="Times New Roman" w:hAnsi="Times New Roman"/>
              <w:sz w:val="22"/>
              <w:szCs w:val="22"/>
            </w:rPr>
          </w:pPr>
        </w:p>
        <w:p w:rsidR="00BD5794" w:rsidRPr="009250A0" w:rsidRDefault="00BD5794" w:rsidP="00093DB4">
          <w:pPr>
            <w:rPr>
              <w:rFonts w:ascii="Times New Roman" w:hAnsi="Times New Roman"/>
              <w:sz w:val="22"/>
              <w:szCs w:val="22"/>
            </w:rPr>
          </w:pPr>
          <w:bookmarkStart w:id="0" w:name="_GoBack"/>
          <w:bookmarkEnd w:id="0"/>
        </w:p>
        <w:p w:rsidR="00BD5794" w:rsidRPr="009250A0" w:rsidRDefault="00BD5794" w:rsidP="00093DB4">
          <w:pPr>
            <w:rPr>
              <w:rFonts w:ascii="Times New Roman" w:hAnsi="Times New Roman"/>
              <w:sz w:val="22"/>
              <w:szCs w:val="22"/>
            </w:rPr>
          </w:pPr>
        </w:p>
        <w:p w:rsidR="004C5D3A" w:rsidRPr="009250A0" w:rsidRDefault="004C5D3A" w:rsidP="00093DB4">
          <w:pPr>
            <w:rPr>
              <w:rFonts w:ascii="Times New Roman" w:hAnsi="Times New Roman"/>
              <w:sz w:val="22"/>
              <w:szCs w:val="22"/>
            </w:rPr>
          </w:pPr>
        </w:p>
        <w:p w:rsidR="009250A0" w:rsidRPr="009250A0" w:rsidRDefault="009250A0" w:rsidP="009250A0">
          <w:pPr>
            <w:rPr>
              <w:rFonts w:ascii="Times New Roman" w:hAnsi="Times New Roman"/>
              <w:sz w:val="22"/>
              <w:szCs w:val="22"/>
              <w:u w:val="single"/>
            </w:rPr>
          </w:pP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</w:p>
        <w:p w:rsidR="00BD5794" w:rsidRPr="009250A0" w:rsidRDefault="009250A0" w:rsidP="009250A0">
          <w:pPr>
            <w:rPr>
              <w:rFonts w:ascii="Times New Roman" w:hAnsi="Times New Roman"/>
              <w:sz w:val="22"/>
              <w:szCs w:val="22"/>
              <w:u w:val="single"/>
            </w:rPr>
          </w:pPr>
          <w:r w:rsidRPr="009250A0">
            <w:rPr>
              <w:rFonts w:ascii="Times New Roman" w:hAnsi="Times New Roman"/>
              <w:sz w:val="22"/>
              <w:szCs w:val="22"/>
            </w:rPr>
            <w:t>EVALUATOR’S SIGNATURE</w:t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="00BD5794" w:rsidRPr="009250A0">
            <w:rPr>
              <w:rFonts w:ascii="Times New Roman" w:hAnsi="Times New Roman"/>
              <w:sz w:val="22"/>
              <w:szCs w:val="22"/>
            </w:rPr>
            <w:t>DATE</w:t>
          </w:r>
        </w:p>
        <w:p w:rsidR="00BD5794" w:rsidRPr="009250A0" w:rsidRDefault="00BD5794" w:rsidP="00093DB4">
          <w:pPr>
            <w:rPr>
              <w:rFonts w:ascii="Times New Roman" w:hAnsi="Times New Roman"/>
              <w:sz w:val="22"/>
              <w:szCs w:val="22"/>
            </w:rPr>
          </w:pPr>
        </w:p>
        <w:p w:rsidR="009250A0" w:rsidRPr="009250A0" w:rsidRDefault="009250A0" w:rsidP="009250A0">
          <w:pPr>
            <w:rPr>
              <w:rFonts w:ascii="Times New Roman" w:hAnsi="Times New Roman"/>
              <w:sz w:val="22"/>
              <w:szCs w:val="22"/>
              <w:u w:val="single"/>
            </w:rPr>
          </w:pP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  <w:r w:rsidRPr="009250A0">
            <w:rPr>
              <w:rFonts w:ascii="Times New Roman" w:hAnsi="Times New Roman"/>
              <w:sz w:val="22"/>
              <w:szCs w:val="22"/>
              <w:u w:val="single"/>
            </w:rPr>
            <w:tab/>
          </w:r>
        </w:p>
        <w:p w:rsidR="00581B1A" w:rsidRPr="009250A0" w:rsidRDefault="009250A0" w:rsidP="00093DB4">
          <w:pPr>
            <w:rPr>
              <w:rFonts w:ascii="Times New Roman" w:hAnsi="Times New Roman"/>
              <w:sz w:val="22"/>
              <w:szCs w:val="22"/>
            </w:rPr>
          </w:pPr>
          <w:r w:rsidRPr="009250A0">
            <w:rPr>
              <w:rFonts w:ascii="Times New Roman" w:hAnsi="Times New Roman"/>
              <w:sz w:val="22"/>
              <w:szCs w:val="22"/>
            </w:rPr>
            <w:t>F</w:t>
          </w:r>
          <w:r w:rsidR="00581B1A" w:rsidRPr="009250A0">
            <w:rPr>
              <w:rFonts w:ascii="Times New Roman" w:hAnsi="Times New Roman"/>
              <w:sz w:val="22"/>
              <w:szCs w:val="22"/>
            </w:rPr>
            <w:t>ACULTY SIGNATURE</w:t>
          </w:r>
          <w:r w:rsidRPr="009250A0">
            <w:rPr>
              <w:rFonts w:ascii="Times New Roman" w:hAnsi="Times New Roman"/>
              <w:sz w:val="22"/>
              <w:szCs w:val="22"/>
            </w:rPr>
            <w:t xml:space="preserve"> </w:t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Pr="009250A0">
            <w:rPr>
              <w:rFonts w:ascii="Times New Roman" w:hAnsi="Times New Roman"/>
              <w:sz w:val="22"/>
              <w:szCs w:val="22"/>
            </w:rPr>
            <w:tab/>
          </w:r>
          <w:r w:rsidR="00581B1A" w:rsidRPr="009250A0">
            <w:rPr>
              <w:rFonts w:ascii="Times New Roman" w:hAnsi="Times New Roman"/>
              <w:sz w:val="22"/>
              <w:szCs w:val="22"/>
            </w:rPr>
            <w:t>DATE</w:t>
          </w:r>
        </w:p>
      </w:sdtContent>
    </w:sdt>
    <w:sectPr w:rsidR="00581B1A" w:rsidRPr="009250A0" w:rsidSect="001118B1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3A"/>
    <w:rsid w:val="00093DB4"/>
    <w:rsid w:val="001118B1"/>
    <w:rsid w:val="00120E44"/>
    <w:rsid w:val="001A3638"/>
    <w:rsid w:val="001F3965"/>
    <w:rsid w:val="00326DE8"/>
    <w:rsid w:val="004C5D3A"/>
    <w:rsid w:val="00581B1A"/>
    <w:rsid w:val="0060369C"/>
    <w:rsid w:val="00707EF9"/>
    <w:rsid w:val="00714BE6"/>
    <w:rsid w:val="009250A0"/>
    <w:rsid w:val="00A51D25"/>
    <w:rsid w:val="00A7336D"/>
    <w:rsid w:val="00A84FA8"/>
    <w:rsid w:val="00A87D9A"/>
    <w:rsid w:val="00AA615D"/>
    <w:rsid w:val="00AC45C1"/>
    <w:rsid w:val="00BD5794"/>
    <w:rsid w:val="00C328C9"/>
    <w:rsid w:val="00DA1991"/>
    <w:rsid w:val="00E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B1"/>
    <w:pPr>
      <w:spacing w:line="240" w:lineRule="atLeast"/>
    </w:pPr>
    <w:rPr>
      <w:rFonts w:ascii="Times" w:hAnsi="Time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1118B1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Arial" w:hAnsi="Arial"/>
      <w:color w:val="000000"/>
      <w:sz w:val="24"/>
    </w:rPr>
  </w:style>
  <w:style w:type="paragraph" w:customStyle="1" w:styleId="WPDefaultsLocal">
    <w:name w:val="WP Defaults (Local)"/>
    <w:rsid w:val="001118B1"/>
    <w:pPr>
      <w:spacing w:line="240" w:lineRule="atLeast"/>
    </w:pPr>
    <w:rPr>
      <w:rFonts w:ascii="Arial" w:hAnsi="Arial"/>
      <w:color w:val="000000"/>
    </w:rPr>
  </w:style>
  <w:style w:type="paragraph" w:styleId="ListParagraph">
    <w:name w:val="List Paragraph"/>
    <w:basedOn w:val="Normal"/>
    <w:uiPriority w:val="34"/>
    <w:qFormat/>
    <w:rsid w:val="009250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0A0"/>
    <w:rPr>
      <w:color w:val="808080"/>
    </w:rPr>
  </w:style>
  <w:style w:type="paragraph" w:styleId="BalloonText">
    <w:name w:val="Balloon Text"/>
    <w:basedOn w:val="Normal"/>
    <w:link w:val="BalloonTextChar"/>
    <w:rsid w:val="00925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0A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B1"/>
    <w:pPr>
      <w:spacing w:line="240" w:lineRule="atLeast"/>
    </w:pPr>
    <w:rPr>
      <w:rFonts w:ascii="Times" w:hAnsi="Time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1118B1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Arial" w:hAnsi="Arial"/>
      <w:color w:val="000000"/>
      <w:sz w:val="24"/>
    </w:rPr>
  </w:style>
  <w:style w:type="paragraph" w:customStyle="1" w:styleId="WPDefaultsLocal">
    <w:name w:val="WP Defaults (Local)"/>
    <w:rsid w:val="001118B1"/>
    <w:pPr>
      <w:spacing w:line="240" w:lineRule="atLeast"/>
    </w:pPr>
    <w:rPr>
      <w:rFonts w:ascii="Arial" w:hAnsi="Arial"/>
      <w:color w:val="000000"/>
    </w:rPr>
  </w:style>
  <w:style w:type="paragraph" w:styleId="ListParagraph">
    <w:name w:val="List Paragraph"/>
    <w:basedOn w:val="Normal"/>
    <w:uiPriority w:val="34"/>
    <w:qFormat/>
    <w:rsid w:val="009250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0A0"/>
    <w:rPr>
      <w:color w:val="808080"/>
    </w:rPr>
  </w:style>
  <w:style w:type="paragraph" w:styleId="BalloonText">
    <w:name w:val="Balloon Text"/>
    <w:basedOn w:val="Normal"/>
    <w:link w:val="BalloonTextChar"/>
    <w:rsid w:val="00925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0A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3139-218D-4A76-B07B-32AB86377541}"/>
      </w:docPartPr>
      <w:docPartBody>
        <w:p w:rsidR="00BA7C42" w:rsidRDefault="005176A7">
          <w:r w:rsidRPr="001B5823">
            <w:rPr>
              <w:rStyle w:val="PlaceholderText"/>
            </w:rPr>
            <w:t>Click here to enter text.</w:t>
          </w:r>
        </w:p>
      </w:docPartBody>
    </w:docPart>
    <w:docPart>
      <w:docPartPr>
        <w:name w:val="1E1A57260EF24E2DA26DA06375C68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0C5F3-4BCC-44E1-B3B8-9B82D349A2B8}"/>
      </w:docPartPr>
      <w:docPartBody>
        <w:p w:rsidR="00BA7C42" w:rsidRDefault="005176A7" w:rsidP="005176A7">
          <w:pPr>
            <w:pStyle w:val="1E1A57260EF24E2DA26DA06375C686C3"/>
          </w:pPr>
          <w:r w:rsidRPr="009250A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47AC9C6687B49CE890173F007E0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865D-1018-4583-8AD7-11320B246041}"/>
      </w:docPartPr>
      <w:docPartBody>
        <w:p w:rsidR="00BA7C42" w:rsidRDefault="00F334E8" w:rsidP="00F334E8">
          <w:pPr>
            <w:pStyle w:val="047AC9C6687B49CE890173F007E0BC0A3"/>
          </w:pPr>
          <w:r w:rsidRPr="009250A0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28CF77AA5A246E1AA48C41C8AF4E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DD6D-6559-47FA-9A92-1ECC2641EDF9}"/>
      </w:docPartPr>
      <w:docPartBody>
        <w:p w:rsidR="00BA7C42" w:rsidRDefault="00F334E8" w:rsidP="00F334E8">
          <w:pPr>
            <w:pStyle w:val="828CF77AA5A246E1AA48C41C8AF4E5BE3"/>
          </w:pPr>
          <w:r w:rsidRPr="009250A0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427223842843AEAC15179B1214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2733-0163-4C31-9364-E8A865D2474F}"/>
      </w:docPartPr>
      <w:docPartBody>
        <w:p w:rsidR="00BA7C42" w:rsidRDefault="00F334E8" w:rsidP="00F334E8">
          <w:pPr>
            <w:pStyle w:val="3D427223842843AEAC15179B12146AF13"/>
          </w:pPr>
          <w:r w:rsidRPr="009250A0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34F0EDED3BC45428767F75C51A2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D7AB-E799-44B2-98DE-284F4C2AED85}"/>
      </w:docPartPr>
      <w:docPartBody>
        <w:p w:rsidR="00BA7C42" w:rsidRDefault="00F334E8" w:rsidP="00F334E8">
          <w:pPr>
            <w:pStyle w:val="B34F0EDED3BC45428767F75C51A25E5F3"/>
          </w:pPr>
          <w:r w:rsidRPr="009250A0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C716BBABC9084C188B59B979845F6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2164-C770-4D25-B8AA-B325237C78B9}"/>
      </w:docPartPr>
      <w:docPartBody>
        <w:p w:rsidR="00BA7C42" w:rsidRDefault="00F334E8" w:rsidP="00F334E8">
          <w:pPr>
            <w:pStyle w:val="C716BBABC9084C188B59B979845F6A8B3"/>
          </w:pPr>
          <w:r w:rsidRPr="009250A0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56439CF202843518FA0CFE43A86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4C35-BC0D-47EF-A086-B9D56F66D1CD}"/>
      </w:docPartPr>
      <w:docPartBody>
        <w:p w:rsidR="00BA7C42" w:rsidRDefault="00F334E8" w:rsidP="00F334E8">
          <w:pPr>
            <w:pStyle w:val="B56439CF202843518FA0CFE43A86F4663"/>
          </w:pPr>
          <w:r w:rsidRPr="009250A0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4BC7EDEE65914F8DA21CDBD5B4B4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D22E-7B87-4210-9BE7-AD13E3AA7E9E}"/>
      </w:docPartPr>
      <w:docPartBody>
        <w:p w:rsidR="00BA7C42" w:rsidRDefault="00F334E8" w:rsidP="00F334E8">
          <w:pPr>
            <w:pStyle w:val="4BC7EDEE65914F8DA21CDBD5B4B408313"/>
          </w:pPr>
          <w:r w:rsidRPr="009250A0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7B7CE71ECC5441C8C397B72908C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B32C-7C88-4D65-8E8C-8B147DDAE55B}"/>
      </w:docPartPr>
      <w:docPartBody>
        <w:p w:rsidR="00BA7C42" w:rsidRDefault="00F334E8" w:rsidP="00F334E8">
          <w:pPr>
            <w:pStyle w:val="97B7CE71ECC5441C8C397B72908CA17F3"/>
          </w:pPr>
          <w:r w:rsidRPr="009250A0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0BF370D094547F2A3D4B6C28085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E7AC-47C8-45F1-85D4-BB9338D37EF3}"/>
      </w:docPartPr>
      <w:docPartBody>
        <w:p w:rsidR="00BA7C42" w:rsidRDefault="00F334E8" w:rsidP="00F334E8">
          <w:pPr>
            <w:pStyle w:val="90BF370D094547F2A3D4B6C280854EB23"/>
          </w:pPr>
          <w:r w:rsidRPr="009250A0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4E06FAB66074F21A1F37A282D64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70C8-77DA-4B7F-9D8D-0B46BFD3ABAE}"/>
      </w:docPartPr>
      <w:docPartBody>
        <w:p w:rsidR="00000000" w:rsidRDefault="00F334E8" w:rsidP="00F334E8">
          <w:pPr>
            <w:pStyle w:val="94E06FAB66074F21A1F37A282D64A937"/>
          </w:pPr>
          <w:r w:rsidRPr="009250A0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A7"/>
    <w:rsid w:val="005176A7"/>
    <w:rsid w:val="00585589"/>
    <w:rsid w:val="00A47F18"/>
    <w:rsid w:val="00A526F1"/>
    <w:rsid w:val="00BA7C42"/>
    <w:rsid w:val="00F3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4E8"/>
    <w:rPr>
      <w:color w:val="808080"/>
    </w:rPr>
  </w:style>
  <w:style w:type="paragraph" w:customStyle="1" w:styleId="1E1A57260EF24E2DA26DA06375C686C3">
    <w:name w:val="1E1A57260EF24E2DA26DA06375C686C3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047AC9C6687B49CE890173F007E0BC0A">
    <w:name w:val="047AC9C6687B49CE890173F007E0BC0A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828CF77AA5A246E1AA48C41C8AF4E5BE">
    <w:name w:val="828CF77AA5A246E1AA48C41C8AF4E5BE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3D427223842843AEAC15179B12146AF1">
    <w:name w:val="3D427223842843AEAC15179B12146AF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B34F0EDED3BC45428767F75C51A25E5F">
    <w:name w:val="B34F0EDED3BC45428767F75C51A25E5F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C716BBABC9084C188B59B979845F6A8B">
    <w:name w:val="C716BBABC9084C188B59B979845F6A8B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B56439CF202843518FA0CFE43A86F466">
    <w:name w:val="B56439CF202843518FA0CFE43A86F466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4BC7EDEE65914F8DA21CDBD5B4B40831">
    <w:name w:val="4BC7EDEE65914F8DA21CDBD5B4B4083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7B7CE71ECC5441C8C397B72908CA17F">
    <w:name w:val="97B7CE71ECC5441C8C397B72908CA17F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0BF370D094547F2A3D4B6C280854EB2">
    <w:name w:val="90BF370D094547F2A3D4B6C280854EB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047AC9C6687B49CE890173F007E0BC0A1">
    <w:name w:val="047AC9C6687B49CE890173F007E0BC0A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828CF77AA5A246E1AA48C41C8AF4E5BE1">
    <w:name w:val="828CF77AA5A246E1AA48C41C8AF4E5BE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3D427223842843AEAC15179B12146AF11">
    <w:name w:val="3D427223842843AEAC15179B12146AF1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B34F0EDED3BC45428767F75C51A25E5F1">
    <w:name w:val="B34F0EDED3BC45428767F75C51A25E5F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C716BBABC9084C188B59B979845F6A8B1">
    <w:name w:val="C716BBABC9084C188B59B979845F6A8B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B56439CF202843518FA0CFE43A86F4661">
    <w:name w:val="B56439CF202843518FA0CFE43A86F466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4BC7EDEE65914F8DA21CDBD5B4B408311">
    <w:name w:val="4BC7EDEE65914F8DA21CDBD5B4B40831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7B7CE71ECC5441C8C397B72908CA17F1">
    <w:name w:val="97B7CE71ECC5441C8C397B72908CA17F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0BF370D094547F2A3D4B6C280854EB21">
    <w:name w:val="90BF370D094547F2A3D4B6C280854EB2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047AC9C6687B49CE890173F007E0BC0A2">
    <w:name w:val="047AC9C6687B49CE890173F007E0BC0A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828CF77AA5A246E1AA48C41C8AF4E5BE2">
    <w:name w:val="828CF77AA5A246E1AA48C41C8AF4E5BE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3D427223842843AEAC15179B12146AF12">
    <w:name w:val="3D427223842843AEAC15179B12146AF1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B34F0EDED3BC45428767F75C51A25E5F2">
    <w:name w:val="B34F0EDED3BC45428767F75C51A25E5F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C716BBABC9084C188B59B979845F6A8B2">
    <w:name w:val="C716BBABC9084C188B59B979845F6A8B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B56439CF202843518FA0CFE43A86F4662">
    <w:name w:val="B56439CF202843518FA0CFE43A86F466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4BC7EDEE65914F8DA21CDBD5B4B408312">
    <w:name w:val="4BC7EDEE65914F8DA21CDBD5B4B40831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7B7CE71ECC5441C8C397B72908CA17F2">
    <w:name w:val="97B7CE71ECC5441C8C397B72908CA17F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0BF370D094547F2A3D4B6C280854EB22">
    <w:name w:val="90BF370D094547F2A3D4B6C280854EB2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047AC9C6687B49CE890173F007E0BC0A3">
    <w:name w:val="047AC9C6687B49CE890173F007E0BC0A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828CF77AA5A246E1AA48C41C8AF4E5BE3">
    <w:name w:val="828CF77AA5A246E1AA48C41C8AF4E5BE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3D427223842843AEAC15179B12146AF13">
    <w:name w:val="3D427223842843AEAC15179B12146AF1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B34F0EDED3BC45428767F75C51A25E5F3">
    <w:name w:val="B34F0EDED3BC45428767F75C51A25E5F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C716BBABC9084C188B59B979845F6A8B3">
    <w:name w:val="C716BBABC9084C188B59B979845F6A8B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B56439CF202843518FA0CFE43A86F4663">
    <w:name w:val="B56439CF202843518FA0CFE43A86F466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4BC7EDEE65914F8DA21CDBD5B4B408313">
    <w:name w:val="4BC7EDEE65914F8DA21CDBD5B4B40831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7B7CE71ECC5441C8C397B72908CA17F3">
    <w:name w:val="97B7CE71ECC5441C8C397B72908CA17F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0BF370D094547F2A3D4B6C280854EB23">
    <w:name w:val="90BF370D094547F2A3D4B6C280854EB2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4E06FAB66074F21A1F37A282D64A937">
    <w:name w:val="94E06FAB66074F21A1F37A282D64A937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4E8"/>
    <w:rPr>
      <w:color w:val="808080"/>
    </w:rPr>
  </w:style>
  <w:style w:type="paragraph" w:customStyle="1" w:styleId="1E1A57260EF24E2DA26DA06375C686C3">
    <w:name w:val="1E1A57260EF24E2DA26DA06375C686C3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047AC9C6687B49CE890173F007E0BC0A">
    <w:name w:val="047AC9C6687B49CE890173F007E0BC0A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828CF77AA5A246E1AA48C41C8AF4E5BE">
    <w:name w:val="828CF77AA5A246E1AA48C41C8AF4E5BE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3D427223842843AEAC15179B12146AF1">
    <w:name w:val="3D427223842843AEAC15179B12146AF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B34F0EDED3BC45428767F75C51A25E5F">
    <w:name w:val="B34F0EDED3BC45428767F75C51A25E5F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C716BBABC9084C188B59B979845F6A8B">
    <w:name w:val="C716BBABC9084C188B59B979845F6A8B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B56439CF202843518FA0CFE43A86F466">
    <w:name w:val="B56439CF202843518FA0CFE43A86F466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4BC7EDEE65914F8DA21CDBD5B4B40831">
    <w:name w:val="4BC7EDEE65914F8DA21CDBD5B4B4083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7B7CE71ECC5441C8C397B72908CA17F">
    <w:name w:val="97B7CE71ECC5441C8C397B72908CA17F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0BF370D094547F2A3D4B6C280854EB2">
    <w:name w:val="90BF370D094547F2A3D4B6C280854EB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047AC9C6687B49CE890173F007E0BC0A1">
    <w:name w:val="047AC9C6687B49CE890173F007E0BC0A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828CF77AA5A246E1AA48C41C8AF4E5BE1">
    <w:name w:val="828CF77AA5A246E1AA48C41C8AF4E5BE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3D427223842843AEAC15179B12146AF11">
    <w:name w:val="3D427223842843AEAC15179B12146AF1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B34F0EDED3BC45428767F75C51A25E5F1">
    <w:name w:val="B34F0EDED3BC45428767F75C51A25E5F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C716BBABC9084C188B59B979845F6A8B1">
    <w:name w:val="C716BBABC9084C188B59B979845F6A8B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B56439CF202843518FA0CFE43A86F4661">
    <w:name w:val="B56439CF202843518FA0CFE43A86F466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4BC7EDEE65914F8DA21CDBD5B4B408311">
    <w:name w:val="4BC7EDEE65914F8DA21CDBD5B4B40831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7B7CE71ECC5441C8C397B72908CA17F1">
    <w:name w:val="97B7CE71ECC5441C8C397B72908CA17F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0BF370D094547F2A3D4B6C280854EB21">
    <w:name w:val="90BF370D094547F2A3D4B6C280854EB21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047AC9C6687B49CE890173F007E0BC0A2">
    <w:name w:val="047AC9C6687B49CE890173F007E0BC0A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828CF77AA5A246E1AA48C41C8AF4E5BE2">
    <w:name w:val="828CF77AA5A246E1AA48C41C8AF4E5BE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3D427223842843AEAC15179B12146AF12">
    <w:name w:val="3D427223842843AEAC15179B12146AF1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B34F0EDED3BC45428767F75C51A25E5F2">
    <w:name w:val="B34F0EDED3BC45428767F75C51A25E5F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C716BBABC9084C188B59B979845F6A8B2">
    <w:name w:val="C716BBABC9084C188B59B979845F6A8B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B56439CF202843518FA0CFE43A86F4662">
    <w:name w:val="B56439CF202843518FA0CFE43A86F466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4BC7EDEE65914F8DA21CDBD5B4B408312">
    <w:name w:val="4BC7EDEE65914F8DA21CDBD5B4B40831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7B7CE71ECC5441C8C397B72908CA17F2">
    <w:name w:val="97B7CE71ECC5441C8C397B72908CA17F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0BF370D094547F2A3D4B6C280854EB22">
    <w:name w:val="90BF370D094547F2A3D4B6C280854EB22"/>
    <w:rsid w:val="005176A7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047AC9C6687B49CE890173F007E0BC0A3">
    <w:name w:val="047AC9C6687B49CE890173F007E0BC0A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828CF77AA5A246E1AA48C41C8AF4E5BE3">
    <w:name w:val="828CF77AA5A246E1AA48C41C8AF4E5BE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3D427223842843AEAC15179B12146AF13">
    <w:name w:val="3D427223842843AEAC15179B12146AF1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B34F0EDED3BC45428767F75C51A25E5F3">
    <w:name w:val="B34F0EDED3BC45428767F75C51A25E5F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C716BBABC9084C188B59B979845F6A8B3">
    <w:name w:val="C716BBABC9084C188B59B979845F6A8B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B56439CF202843518FA0CFE43A86F4663">
    <w:name w:val="B56439CF202843518FA0CFE43A86F466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4BC7EDEE65914F8DA21CDBD5B4B408313">
    <w:name w:val="4BC7EDEE65914F8DA21CDBD5B4B40831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7B7CE71ECC5441C8C397B72908CA17F3">
    <w:name w:val="97B7CE71ECC5441C8C397B72908CA17F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0BF370D094547F2A3D4B6C280854EB23">
    <w:name w:val="90BF370D094547F2A3D4B6C280854EB23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  <w:style w:type="paragraph" w:customStyle="1" w:styleId="94E06FAB66074F21A1F37A282D64A937">
    <w:name w:val="94E06FAB66074F21A1F37A282D64A937"/>
    <w:rsid w:val="00F334E8"/>
    <w:pPr>
      <w:spacing w:after="0" w:line="240" w:lineRule="atLeast"/>
    </w:pPr>
    <w:rPr>
      <w:rFonts w:ascii="Times" w:eastAsia="Times New Roman" w:hAnsi="Times" w:cs="Times New Roman"/>
      <w:color w:val="000000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ALASKA ANCHORAGE</vt:lpstr>
    </vt:vector>
  </TitlesOfParts>
  <Company>UAA Office of Academic Affair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ALASKA ANCHORAGE</dc:title>
  <dc:creator>Barbara Tullis</dc:creator>
  <cp:lastModifiedBy>msmith104</cp:lastModifiedBy>
  <cp:revision>5</cp:revision>
  <cp:lastPrinted>2006-09-27T19:30:00Z</cp:lastPrinted>
  <dcterms:created xsi:type="dcterms:W3CDTF">2013-02-15T19:20:00Z</dcterms:created>
  <dcterms:modified xsi:type="dcterms:W3CDTF">2013-02-15T19:32:00Z</dcterms:modified>
</cp:coreProperties>
</file>